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5012" w14:textId="5B8E6F1F" w:rsidR="00FE1A91" w:rsidRDefault="008627BB">
      <w:r>
        <w:t xml:space="preserve">Risultati esame di Patologia Generale Cl. Fisioterapia </w:t>
      </w:r>
      <w:r w:rsidR="008D62D0">
        <w:t>16</w:t>
      </w:r>
      <w:r>
        <w:t>-</w:t>
      </w:r>
      <w:r w:rsidR="008D62D0">
        <w:t>12</w:t>
      </w:r>
      <w:r>
        <w:t>-2019</w:t>
      </w:r>
    </w:p>
    <w:p w14:paraId="0B669F27" w14:textId="77777777" w:rsidR="008627BB" w:rsidRDefault="008627BB"/>
    <w:p w14:paraId="7AF4621F" w14:textId="77777777" w:rsidR="008627BB" w:rsidRPr="00FB5985" w:rsidRDefault="008627BB">
      <w:pPr>
        <w:rPr>
          <w:b/>
          <w:bCs/>
        </w:rPr>
      </w:pPr>
      <w:r w:rsidRPr="00FB5985">
        <w:rPr>
          <w:b/>
          <w:bCs/>
        </w:rPr>
        <w:t>Superato</w:t>
      </w:r>
    </w:p>
    <w:p w14:paraId="0C653FFE" w14:textId="47AAF05F" w:rsidR="008627BB" w:rsidRDefault="008D62D0">
      <w:r>
        <w:t>Cingolani Lorenzo</w:t>
      </w:r>
      <w:r w:rsidR="006949AF">
        <w:tab/>
      </w:r>
      <w:r w:rsidR="008627BB">
        <w:tab/>
      </w:r>
      <w:r>
        <w:t>260497</w:t>
      </w:r>
      <w:r w:rsidR="006949AF">
        <w:tab/>
      </w:r>
      <w:r>
        <w:t>30</w:t>
      </w:r>
    </w:p>
    <w:p w14:paraId="2354A926" w14:textId="4309D43A" w:rsidR="008627BB" w:rsidRDefault="008D62D0">
      <w:r>
        <w:t>Pignotti Patrizia</w:t>
      </w:r>
      <w:r w:rsidR="008627BB">
        <w:tab/>
      </w:r>
      <w:r w:rsidR="008627BB">
        <w:tab/>
      </w:r>
      <w:r>
        <w:t>253722</w:t>
      </w:r>
      <w:r w:rsidR="006949AF">
        <w:tab/>
      </w:r>
      <w:r>
        <w:t>30</w:t>
      </w:r>
    </w:p>
    <w:p w14:paraId="1A0D6F3C" w14:textId="6B1F8385" w:rsidR="008627BB" w:rsidRDefault="008627BB">
      <w:bookmarkStart w:id="0" w:name="_GoBack"/>
      <w:bookmarkEnd w:id="0"/>
    </w:p>
    <w:sectPr w:rsidR="008627BB" w:rsidSect="009150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BB"/>
    <w:rsid w:val="006949AF"/>
    <w:rsid w:val="008627BB"/>
    <w:rsid w:val="008D62D0"/>
    <w:rsid w:val="009150BC"/>
    <w:rsid w:val="00D860E4"/>
    <w:rsid w:val="00F7246C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702698"/>
  <w15:chartTrackingRefBased/>
  <w15:docId w15:val="{92E3A6FC-CA1F-4741-8E39-31159B52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Mackay</dc:creator>
  <cp:keywords/>
  <dc:description/>
  <cp:lastModifiedBy>Andrew Mackay</cp:lastModifiedBy>
  <cp:revision>2</cp:revision>
  <dcterms:created xsi:type="dcterms:W3CDTF">2019-12-16T08:47:00Z</dcterms:created>
  <dcterms:modified xsi:type="dcterms:W3CDTF">2019-12-16T08:47:00Z</dcterms:modified>
</cp:coreProperties>
</file>